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64A1" w14:textId="30876361" w:rsidR="00D96034" w:rsidRDefault="00D96034">
      <w:r>
        <w:t>Een lichaamsgerichte stemworkshop.</w:t>
      </w:r>
    </w:p>
    <w:p w14:paraId="6CD128B3" w14:textId="51648F47" w:rsidR="00D96034" w:rsidRDefault="00D96034">
      <w:r>
        <w:t>We bewegen ons lichaam langzaam de winter uit en bewegen zingend de lente in.</w:t>
      </w:r>
    </w:p>
    <w:p w14:paraId="44A91533" w14:textId="62D659A0" w:rsidR="00D96034" w:rsidRDefault="00D96034">
      <w:r>
        <w:t>Zachtjes schudden we de winter uit ons lijf en nieuwsgierig verwelkomen we de lente.</w:t>
      </w:r>
    </w:p>
    <w:p w14:paraId="3391531D" w14:textId="77777777" w:rsidR="00D96034" w:rsidRDefault="00D96034"/>
    <w:p w14:paraId="47C8E0BC" w14:textId="2C58FA9B" w:rsidR="00384DBE" w:rsidRDefault="00814715">
      <w:r>
        <w:rPr>
          <w:noProof/>
        </w:rPr>
        <w:drawing>
          <wp:inline distT="0" distB="0" distL="0" distR="0" wp14:anchorId="6C92E685" wp14:editId="30B9E72A">
            <wp:extent cx="3614420" cy="2697101"/>
            <wp:effectExtent l="0" t="0" r="5080" b="8255"/>
            <wp:docPr id="907019273" name="Afbeelding 1" descr="Afbeelding met plant, bloem, sneeuw, bloemblaadje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53850D1E-B41C-4D6E-869C-BB24E2CFB0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19273" name="Afbeelding 1" descr="Afbeelding met plant, bloem, sneeuw, bloemblaadje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546" cy="270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B72BB" w14:textId="240DFDA8" w:rsidR="00D96034" w:rsidRDefault="00D96034">
      <w:r>
        <w:t>Je stem klinkt met de bewegingen mee.</w:t>
      </w:r>
    </w:p>
    <w:p w14:paraId="392719C3" w14:textId="6B9BFF5A" w:rsidR="00D96034" w:rsidRDefault="00D96034">
      <w:r>
        <w:t>Waardoor je je stem vrij zet en bekende of onbekende ruimtes in je lichaam aanraakt.</w:t>
      </w:r>
    </w:p>
    <w:p w14:paraId="492BAC60" w14:textId="0EE6127F" w:rsidR="00D96034" w:rsidRDefault="00927E26">
      <w:r>
        <w:t xml:space="preserve">Je stem wijst de weg. </w:t>
      </w:r>
    </w:p>
    <w:p w14:paraId="28471F1B" w14:textId="32B3DA5A" w:rsidR="00927E26" w:rsidRDefault="00927E26">
      <w:r>
        <w:t>En jij volgt je stem.</w:t>
      </w:r>
    </w:p>
    <w:p w14:paraId="20A4255B" w14:textId="293A50C2" w:rsidR="00927E26" w:rsidRDefault="00927E26">
      <w:r>
        <w:t xml:space="preserve">De wijsheid van je stem leidt je en zal je inzichten geven waardoor je je verder </w:t>
      </w:r>
      <w:proofErr w:type="spellStart"/>
      <w:r>
        <w:t>ont-wikkel</w:t>
      </w:r>
      <w:r w:rsidR="00F65DD9">
        <w:t>t</w:t>
      </w:r>
      <w:proofErr w:type="spellEnd"/>
      <w:r>
        <w:t xml:space="preserve"> op lichamelijk, emotioneel en spiritueel gebied.</w:t>
      </w:r>
    </w:p>
    <w:p w14:paraId="5B9B00EE" w14:textId="47694FD3" w:rsidR="00927E26" w:rsidRDefault="00927E26">
      <w:r>
        <w:t>Er zullen regelmatig stilte momenten zijn waarin dat wat je waargenomen hebt (gevoeld of gehoord) kan sudderen.</w:t>
      </w:r>
    </w:p>
    <w:p w14:paraId="19809A95" w14:textId="77777777" w:rsidR="00423DFD" w:rsidRDefault="00423DFD"/>
    <w:p w14:paraId="07EB9CFA" w14:textId="77777777" w:rsidR="00423DFD" w:rsidRDefault="00423DFD"/>
    <w:p w14:paraId="5430A86E" w14:textId="77777777" w:rsidR="00C37A8D" w:rsidRDefault="00C37A8D"/>
    <w:p w14:paraId="288E20AA" w14:textId="61EDAA7E" w:rsidR="00927E26" w:rsidRPr="000F2DB0" w:rsidRDefault="00927E26" w:rsidP="00BB0169">
      <w:pPr>
        <w:jc w:val="center"/>
        <w:rPr>
          <w:b/>
          <w:bCs/>
          <w:color w:val="4EA72E" w:themeColor="accent6"/>
          <w:sz w:val="48"/>
          <w:szCs w:val="48"/>
          <w:lang w:val="en-NZ"/>
        </w:rPr>
      </w:pPr>
      <w:r w:rsidRPr="000F2DB0">
        <w:rPr>
          <w:b/>
          <w:bCs/>
          <w:color w:val="4EA72E" w:themeColor="accent6"/>
          <w:sz w:val="48"/>
          <w:szCs w:val="48"/>
          <w:lang w:val="en-NZ"/>
        </w:rPr>
        <w:t>Just let the voice be the story.</w:t>
      </w:r>
    </w:p>
    <w:p w14:paraId="3A1CC86D" w14:textId="77777777" w:rsidR="00927E26" w:rsidRDefault="00927E26">
      <w:pPr>
        <w:rPr>
          <w:lang w:val="en-NZ"/>
        </w:rPr>
      </w:pPr>
    </w:p>
    <w:p w14:paraId="7E7C7F6B" w14:textId="77777777" w:rsidR="00AC7242" w:rsidRDefault="00AC7242">
      <w:pPr>
        <w:rPr>
          <w:lang w:val="en-NZ"/>
        </w:rPr>
      </w:pPr>
    </w:p>
    <w:p w14:paraId="3C3000C6" w14:textId="2A19C304" w:rsidR="00AC7242" w:rsidRDefault="00490677">
      <w:pPr>
        <w:rPr>
          <w:lang w:val="en-NZ"/>
        </w:rPr>
      </w:pPr>
      <w:r>
        <w:rPr>
          <w:noProof/>
          <w:lang w:val="en-NZ"/>
        </w:rPr>
        <w:drawing>
          <wp:inline distT="0" distB="0" distL="0" distR="0" wp14:anchorId="395B298D" wp14:editId="16AD4220">
            <wp:extent cx="4069080" cy="2712720"/>
            <wp:effectExtent l="0" t="0" r="7620" b="0"/>
            <wp:docPr id="223612808" name="Afbeelding 3" descr="Afbeelding met paars, grond, bloem, buitenshuis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B6589D67-73C1-491C-BC99-1801D0DB4E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12808" name="Afbeelding 3" descr="Afbeelding met paars, grond, bloem, buitenshuis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5DBB2" w14:textId="09311CF1" w:rsidR="00927E26" w:rsidRPr="000C759B" w:rsidRDefault="00927E26">
      <w:pPr>
        <w:rPr>
          <w:b/>
          <w:bCs/>
        </w:rPr>
      </w:pPr>
      <w:r w:rsidRPr="000C759B">
        <w:rPr>
          <w:b/>
          <w:bCs/>
        </w:rPr>
        <w:t>Praktisch:</w:t>
      </w:r>
    </w:p>
    <w:p w14:paraId="5E404517" w14:textId="1882A13B" w:rsidR="00927E26" w:rsidRPr="00FB33C2" w:rsidRDefault="00927E26">
      <w:r w:rsidRPr="00FB33C2">
        <w:t>Zachte soepele kleding</w:t>
      </w:r>
    </w:p>
    <w:p w14:paraId="0A3CFDE6" w14:textId="59DB2DE7" w:rsidR="00927E26" w:rsidRPr="00927E26" w:rsidRDefault="00927E26">
      <w:r w:rsidRPr="00927E26">
        <w:t>Laagjes. Z</w:t>
      </w:r>
      <w:r>
        <w:t>eker een vest of een warme trui.</w:t>
      </w:r>
    </w:p>
    <w:p w14:paraId="5D896854" w14:textId="672BA5C2" w:rsidR="00927E26" w:rsidRDefault="00927E26">
      <w:r w:rsidRPr="00927E26">
        <w:t>Extra warme sokken.</w:t>
      </w:r>
    </w:p>
    <w:p w14:paraId="7CD08897" w14:textId="2CD87879" w:rsidR="00C37A8D" w:rsidRDefault="00C37A8D">
      <w:r w:rsidRPr="00927E26">
        <w:t>Waterflesje</w:t>
      </w:r>
    </w:p>
    <w:p w14:paraId="0D1DD50A" w14:textId="66701013" w:rsidR="00C37A8D" w:rsidRDefault="00C37A8D">
      <w:r w:rsidRPr="00927E26">
        <w:t>Neem een opschrijfboekje en een pen mee.</w:t>
      </w:r>
    </w:p>
    <w:p w14:paraId="743A6518" w14:textId="35AB0448" w:rsidR="00927E26" w:rsidRDefault="00927E26">
      <w:r>
        <w:t>Maak het jezelf comfortabel.</w:t>
      </w:r>
    </w:p>
    <w:p w14:paraId="68977545" w14:textId="13AFB5A0" w:rsidR="00CD1C53" w:rsidRDefault="00CD1C53">
      <w:r w:rsidRPr="000C759B">
        <w:rPr>
          <w:b/>
          <w:bCs/>
        </w:rPr>
        <w:t>Adres:</w:t>
      </w:r>
    </w:p>
    <w:p w14:paraId="6E5BAA80" w14:textId="77777777" w:rsidR="00CD1C53" w:rsidRDefault="00CD1C53" w:rsidP="00CD1C53">
      <w:r>
        <w:t>Landgoed de Horst</w:t>
      </w:r>
    </w:p>
    <w:p w14:paraId="4DA8E192" w14:textId="77777777" w:rsidR="00CD1C53" w:rsidRDefault="00CD1C53" w:rsidP="00CD1C53">
      <w:r>
        <w:t xml:space="preserve">Gebouw: Het </w:t>
      </w:r>
      <w:proofErr w:type="spellStart"/>
      <w:r>
        <w:t>Feminarium</w:t>
      </w:r>
      <w:proofErr w:type="spellEnd"/>
    </w:p>
    <w:p w14:paraId="62E26C30" w14:textId="77777777" w:rsidR="00CD1C53" w:rsidRDefault="00CD1C53" w:rsidP="00CD1C53">
      <w:r>
        <w:t xml:space="preserve">Driebergen – Rijsenburg </w:t>
      </w:r>
    </w:p>
    <w:p w14:paraId="235D5896" w14:textId="77777777" w:rsidR="00CD1C53" w:rsidRDefault="00CD1C53" w:rsidP="00CD1C53">
      <w:r>
        <w:t>Parkeer je auto (gratis) op P3 en wandel dan naar de Orangerie (staat aangeven op de bordjes).</w:t>
      </w:r>
    </w:p>
    <w:p w14:paraId="4F1C4297" w14:textId="77777777" w:rsidR="00CD1C53" w:rsidRDefault="00CD1C53" w:rsidP="00CD1C53">
      <w:r>
        <w:t>Aan de linkerkant van de Orangerie loopt een paadje.</w:t>
      </w:r>
    </w:p>
    <w:p w14:paraId="0A337B5E" w14:textId="77777777" w:rsidR="00CD1C53" w:rsidRDefault="00CD1C53" w:rsidP="00CD1C53">
      <w:r>
        <w:t xml:space="preserve">Hier loop je in en dan zie je het </w:t>
      </w:r>
      <w:proofErr w:type="spellStart"/>
      <w:r>
        <w:t>Feminarium</w:t>
      </w:r>
      <w:proofErr w:type="spellEnd"/>
      <w:r>
        <w:t xml:space="preserve"> rechts voor je liggen. </w:t>
      </w:r>
    </w:p>
    <w:p w14:paraId="741076D3" w14:textId="77777777" w:rsidR="00CD1C53" w:rsidRDefault="00CD1C53" w:rsidP="00CD1C53">
      <w:r>
        <w:t xml:space="preserve">Er is geen bel dus laat je stem even horen of misschien staat de deur wel open. </w:t>
      </w:r>
    </w:p>
    <w:p w14:paraId="35B00368" w14:textId="77777777" w:rsidR="00CD1C53" w:rsidRDefault="00CD1C53"/>
    <w:p w14:paraId="31A69F29" w14:textId="77777777" w:rsidR="00220D82" w:rsidRDefault="00220D82"/>
    <w:p w14:paraId="64074ECF" w14:textId="77777777" w:rsidR="00220D82" w:rsidRDefault="00220D82"/>
    <w:p w14:paraId="22895756" w14:textId="77777777" w:rsidR="00220D82" w:rsidRDefault="00220D82"/>
    <w:p w14:paraId="2BCDF142" w14:textId="77777777" w:rsidR="00220D82" w:rsidRDefault="00220D82"/>
    <w:p w14:paraId="1E3D8AFC" w14:textId="7E014C08" w:rsidR="00927E26" w:rsidRPr="00996569" w:rsidRDefault="00927E26">
      <w:pPr>
        <w:rPr>
          <w:b/>
          <w:bCs/>
        </w:rPr>
      </w:pPr>
      <w:r>
        <w:t xml:space="preserve">Inloop: </w:t>
      </w:r>
      <w:r w:rsidRPr="00996569">
        <w:rPr>
          <w:b/>
          <w:bCs/>
        </w:rPr>
        <w:t>9.</w:t>
      </w:r>
      <w:r w:rsidR="00124912" w:rsidRPr="00996569">
        <w:rPr>
          <w:b/>
          <w:bCs/>
        </w:rPr>
        <w:t>15</w:t>
      </w:r>
    </w:p>
    <w:p w14:paraId="0BBEC16B" w14:textId="333CF3BF" w:rsidR="00927E26" w:rsidRPr="00996569" w:rsidRDefault="00927E26">
      <w:pPr>
        <w:rPr>
          <w:b/>
          <w:bCs/>
        </w:rPr>
      </w:pPr>
      <w:r>
        <w:t>We starten om 9.</w:t>
      </w:r>
      <w:r w:rsidR="00124912">
        <w:t xml:space="preserve">30 </w:t>
      </w:r>
      <w:r>
        <w:t xml:space="preserve">en we eindigen om </w:t>
      </w:r>
      <w:r w:rsidRPr="00996569">
        <w:rPr>
          <w:b/>
          <w:bCs/>
        </w:rPr>
        <w:t>12.</w:t>
      </w:r>
      <w:r w:rsidR="00124912" w:rsidRPr="00996569">
        <w:rPr>
          <w:b/>
          <w:bCs/>
        </w:rPr>
        <w:t>30</w:t>
      </w:r>
    </w:p>
    <w:p w14:paraId="11C1DEE0" w14:textId="157AD19A" w:rsidR="00124912" w:rsidRDefault="00124912">
      <w:r>
        <w:t>Er is koffie, thee en water en wat lekkers.</w:t>
      </w:r>
    </w:p>
    <w:p w14:paraId="6A2E52C0" w14:textId="77777777" w:rsidR="00C37A8D" w:rsidRDefault="00C37A8D"/>
    <w:p w14:paraId="6726279E" w14:textId="138FF728" w:rsidR="00C37A8D" w:rsidRDefault="00C37A8D">
      <w:r>
        <w:t xml:space="preserve">Inschrijven via het </w:t>
      </w:r>
      <w:r w:rsidRPr="00996569">
        <w:rPr>
          <w:b/>
          <w:bCs/>
        </w:rPr>
        <w:t>inschrijfformulier</w:t>
      </w:r>
      <w:r>
        <w:t xml:space="preserve"> of telefonisch.</w:t>
      </w:r>
    </w:p>
    <w:p w14:paraId="50F4A19B" w14:textId="42F37BC8" w:rsidR="00C37A8D" w:rsidRDefault="00C37A8D">
      <w:r>
        <w:t>Op te vragen via:</w:t>
      </w:r>
      <w:r w:rsidR="00CD1C53">
        <w:t xml:space="preserve"> </w:t>
      </w:r>
      <w:hyperlink r:id="rId9" w:history="1">
        <w:r w:rsidRPr="005525B6">
          <w:rPr>
            <w:rStyle w:val="Hyperlink"/>
          </w:rPr>
          <w:t>jessica@stemwijze.nl</w:t>
        </w:r>
      </w:hyperlink>
    </w:p>
    <w:p w14:paraId="620C537F" w14:textId="02335ACB" w:rsidR="00C37A8D" w:rsidRDefault="00C37A8D">
      <w:proofErr w:type="gramStart"/>
      <w:r>
        <w:t>of</w:t>
      </w:r>
      <w:proofErr w:type="gramEnd"/>
    </w:p>
    <w:p w14:paraId="28543DF2" w14:textId="09981720" w:rsidR="00C37A8D" w:rsidRPr="008A5E25" w:rsidRDefault="00C37A8D">
      <w:pPr>
        <w:rPr>
          <w:color w:val="4EA72E" w:themeColor="accent6"/>
        </w:rPr>
      </w:pPr>
      <w:r w:rsidRPr="008A5E25">
        <w:rPr>
          <w:color w:val="4EA72E" w:themeColor="accent6"/>
        </w:rPr>
        <w:t>06</w:t>
      </w:r>
      <w:r w:rsidR="008A5E25">
        <w:rPr>
          <w:color w:val="4EA72E" w:themeColor="accent6"/>
        </w:rPr>
        <w:t>.</w:t>
      </w:r>
      <w:r w:rsidRPr="008A5E25">
        <w:rPr>
          <w:color w:val="4EA72E" w:themeColor="accent6"/>
        </w:rPr>
        <w:t>11415907</w:t>
      </w:r>
    </w:p>
    <w:p w14:paraId="16E0DEEE" w14:textId="77777777" w:rsidR="00C37A8D" w:rsidRDefault="00C37A8D"/>
    <w:p w14:paraId="0E31535C" w14:textId="56A70A8B" w:rsidR="00124912" w:rsidRDefault="00124912">
      <w:r>
        <w:t>Bijdrage: € 40,-- vrij van btw.</w:t>
      </w:r>
    </w:p>
    <w:p w14:paraId="1ECA4E32" w14:textId="76089931" w:rsidR="00C37A8D" w:rsidRDefault="00C37A8D">
      <w:r>
        <w:t xml:space="preserve">Vooraf te </w:t>
      </w:r>
      <w:proofErr w:type="gramStart"/>
      <w:r>
        <w:t xml:space="preserve">betalen:  </w:t>
      </w:r>
      <w:r w:rsidRPr="00C37A8D">
        <w:t>NL</w:t>
      </w:r>
      <w:proofErr w:type="gramEnd"/>
      <w:r w:rsidRPr="00C37A8D">
        <w:t>19ASNB0708322077</w:t>
      </w:r>
      <w:r>
        <w:t>.</w:t>
      </w:r>
    </w:p>
    <w:p w14:paraId="2189C475" w14:textId="15B4A546" w:rsidR="00C37A8D" w:rsidRPr="00C37A8D" w:rsidRDefault="00C37A8D">
      <w:r w:rsidRPr="00C37A8D">
        <w:t>T.n.v.: Jessica Donker t</w:t>
      </w:r>
      <w:r>
        <w:t>e Doorn</w:t>
      </w:r>
    </w:p>
    <w:p w14:paraId="1B46AD72" w14:textId="0E790107" w:rsidR="00C37A8D" w:rsidRPr="00C37A8D" w:rsidRDefault="00C37A8D">
      <w:r w:rsidRPr="00C37A8D">
        <w:t>O.v.v.: De Lente</w:t>
      </w:r>
      <w:r>
        <w:t>brul</w:t>
      </w:r>
    </w:p>
    <w:p w14:paraId="316B5FDF" w14:textId="77777777" w:rsidR="00927E26" w:rsidRDefault="00927E26"/>
    <w:p w14:paraId="165F88B4" w14:textId="77777777" w:rsidR="009509AB" w:rsidRDefault="009509AB"/>
    <w:p w14:paraId="53503248" w14:textId="426C9C77" w:rsidR="00FB33C2" w:rsidRDefault="00FB33C2" w:rsidP="00FB33C2">
      <w:r w:rsidRPr="009509AB">
        <w:rPr>
          <w:b/>
          <w:bCs/>
        </w:rPr>
        <w:t xml:space="preserve">Annulering </w:t>
      </w:r>
      <w:r>
        <w:t xml:space="preserve">is kosteloos mogelijk tot een maand vooraf. Daarna is restitutie niet meer mogelijk. </w:t>
      </w:r>
    </w:p>
    <w:p w14:paraId="0CFD38E3" w14:textId="102D3DDB" w:rsidR="00927E26" w:rsidRPr="00927E26" w:rsidRDefault="00FB33C2" w:rsidP="00FB33C2">
      <w:r>
        <w:t>Wel kunnen de door jouw gemaakte kosten in mindering gebracht worden op een individueel consult</w:t>
      </w:r>
      <w:r w:rsidR="009509AB">
        <w:t xml:space="preserve"> (</w:t>
      </w:r>
      <w:r w:rsidR="009509AB" w:rsidRPr="009509AB">
        <w:rPr>
          <w:b/>
          <w:bCs/>
        </w:rPr>
        <w:t>tegoedbon</w:t>
      </w:r>
      <w:r w:rsidR="009509AB">
        <w:t xml:space="preserve"> 3 maanden geldig). </w:t>
      </w:r>
      <w:r>
        <w:t>Te boeken op een dinsdag of een vrijdag.</w:t>
      </w:r>
    </w:p>
    <w:p w14:paraId="19204722" w14:textId="77777777" w:rsidR="00927E26" w:rsidRPr="00927E26" w:rsidRDefault="00927E26"/>
    <w:p w14:paraId="792713CE" w14:textId="77777777" w:rsidR="00D96034" w:rsidRPr="00927E26" w:rsidRDefault="00D96034"/>
    <w:p w14:paraId="5A09EA0F" w14:textId="4073F9B3" w:rsidR="00D96034" w:rsidRPr="00927E26" w:rsidRDefault="00610510">
      <w:r>
        <w:rPr>
          <w:noProof/>
        </w:rPr>
        <w:drawing>
          <wp:inline distT="0" distB="0" distL="0" distR="0" wp14:anchorId="3C3F1BA6" wp14:editId="5861DFE5">
            <wp:extent cx="5760720" cy="1411605"/>
            <wp:effectExtent l="0" t="0" r="0" b="0"/>
            <wp:docPr id="788445683" name="Afbeelding 2" descr="Afbeelding met symbool, logo, cirkel, Lettertype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7BC092D0-05DD-4138-9001-3C59C9ED89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45683" name="Afbeelding 2" descr="Afbeelding met symbool, logo, cirkel, Lettertype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034" w:rsidRPr="00927E2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9D97" w14:textId="77777777" w:rsidR="00E57F4C" w:rsidRDefault="00E57F4C" w:rsidP="002B7807">
      <w:pPr>
        <w:spacing w:after="0" w:line="240" w:lineRule="auto"/>
      </w:pPr>
      <w:r>
        <w:separator/>
      </w:r>
    </w:p>
  </w:endnote>
  <w:endnote w:type="continuationSeparator" w:id="0">
    <w:p w14:paraId="6147A668" w14:textId="77777777" w:rsidR="00E57F4C" w:rsidRDefault="00E57F4C" w:rsidP="002B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A92B" w14:textId="5DF7CBD7" w:rsidR="009504A8" w:rsidRDefault="00377F64">
    <w:pPr>
      <w:pStyle w:val="Footer"/>
    </w:pPr>
    <w:r>
      <w:t>Praktijk Stemwijze</w:t>
    </w:r>
    <w:r>
      <w:tab/>
      <w:t>Jessica Donker</w:t>
    </w:r>
    <w:r>
      <w:tab/>
      <w:t>www.stemwijze.nl</w:t>
    </w:r>
  </w:p>
  <w:p w14:paraId="27658768" w14:textId="77777777" w:rsidR="002B7807" w:rsidRDefault="002B7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158B" w14:textId="77777777" w:rsidR="00E57F4C" w:rsidRDefault="00E57F4C" w:rsidP="002B7807">
      <w:pPr>
        <w:spacing w:after="0" w:line="240" w:lineRule="auto"/>
      </w:pPr>
      <w:r>
        <w:separator/>
      </w:r>
    </w:p>
  </w:footnote>
  <w:footnote w:type="continuationSeparator" w:id="0">
    <w:p w14:paraId="057C501F" w14:textId="77777777" w:rsidR="00E57F4C" w:rsidRDefault="00E57F4C" w:rsidP="002B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7AE6" w14:textId="000026A8" w:rsidR="002B7807" w:rsidRDefault="001B3059">
    <w:pPr>
      <w:pStyle w:val="Header"/>
    </w:pPr>
    <w:r w:rsidRPr="00D2055A">
      <w:rPr>
        <w:b/>
        <w:bCs/>
        <w:color w:val="4EA72E" w:themeColor="accent6"/>
      </w:rPr>
      <w:t>De lentebrul</w:t>
    </w:r>
    <w:r w:rsidRPr="009504A8">
      <w:rPr>
        <w:color w:val="4EA72E" w:themeColor="accent6"/>
      </w:rPr>
      <w:t xml:space="preserve"> </w:t>
    </w:r>
    <w:r w:rsidR="009504A8">
      <w:tab/>
    </w:r>
    <w:r w:rsidR="009504A8">
      <w:tab/>
    </w:r>
    <w:r>
      <w:t xml:space="preserve"> </w:t>
    </w:r>
    <w:r w:rsidR="009504A8">
      <w:t>7 maart 2026</w:t>
    </w:r>
  </w:p>
  <w:p w14:paraId="0A438D53" w14:textId="77777777" w:rsidR="002B7807" w:rsidRDefault="002B7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34"/>
    <w:rsid w:val="00022793"/>
    <w:rsid w:val="000C759B"/>
    <w:rsid w:val="000F2DB0"/>
    <w:rsid w:val="000F5E6E"/>
    <w:rsid w:val="00124912"/>
    <w:rsid w:val="0013243B"/>
    <w:rsid w:val="00187F9C"/>
    <w:rsid w:val="001B3059"/>
    <w:rsid w:val="001E7B82"/>
    <w:rsid w:val="00220D82"/>
    <w:rsid w:val="00255F7F"/>
    <w:rsid w:val="0027625A"/>
    <w:rsid w:val="00280906"/>
    <w:rsid w:val="002B7807"/>
    <w:rsid w:val="003660B1"/>
    <w:rsid w:val="00377F64"/>
    <w:rsid w:val="00384DBE"/>
    <w:rsid w:val="003D7CDF"/>
    <w:rsid w:val="00414000"/>
    <w:rsid w:val="00423DFD"/>
    <w:rsid w:val="00431420"/>
    <w:rsid w:val="00490677"/>
    <w:rsid w:val="004A7649"/>
    <w:rsid w:val="00610510"/>
    <w:rsid w:val="007D5EDC"/>
    <w:rsid w:val="00814715"/>
    <w:rsid w:val="00877105"/>
    <w:rsid w:val="008A5E25"/>
    <w:rsid w:val="00927E26"/>
    <w:rsid w:val="009504A8"/>
    <w:rsid w:val="009509AB"/>
    <w:rsid w:val="00954E8D"/>
    <w:rsid w:val="0096196C"/>
    <w:rsid w:val="00996569"/>
    <w:rsid w:val="009B7346"/>
    <w:rsid w:val="009C39B3"/>
    <w:rsid w:val="00AC7242"/>
    <w:rsid w:val="00B40D7B"/>
    <w:rsid w:val="00B475B0"/>
    <w:rsid w:val="00B60D3D"/>
    <w:rsid w:val="00B83D20"/>
    <w:rsid w:val="00BB0169"/>
    <w:rsid w:val="00C37A8D"/>
    <w:rsid w:val="00CA4031"/>
    <w:rsid w:val="00CD1C53"/>
    <w:rsid w:val="00D2055A"/>
    <w:rsid w:val="00D2678E"/>
    <w:rsid w:val="00D60621"/>
    <w:rsid w:val="00D96034"/>
    <w:rsid w:val="00DF76BC"/>
    <w:rsid w:val="00E52288"/>
    <w:rsid w:val="00E57F4C"/>
    <w:rsid w:val="00E97F86"/>
    <w:rsid w:val="00F65DD9"/>
    <w:rsid w:val="00FB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8F14"/>
  <w15:chartTrackingRefBased/>
  <w15:docId w15:val="{B05028F4-A6C9-4613-854F-51A9F54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0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7A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A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07"/>
  </w:style>
  <w:style w:type="paragraph" w:styleId="Footer">
    <w:name w:val="footer"/>
    <w:basedOn w:val="Normal"/>
    <w:link w:val="FooterChar"/>
    <w:uiPriority w:val="99"/>
    <w:unhideWhenUsed/>
    <w:rsid w:val="002B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jessica@stemwijze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Links>
    <vt:vector size="6" baseType="variant">
      <vt:variant>
        <vt:i4>7536731</vt:i4>
      </vt:variant>
      <vt:variant>
        <vt:i4>0</vt:i4>
      </vt:variant>
      <vt:variant>
        <vt:i4>0</vt:i4>
      </vt:variant>
      <vt:variant>
        <vt:i4>5</vt:i4>
      </vt:variant>
      <vt:variant>
        <vt:lpwstr>mailto:jessica@stemwijze.nl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Donker</dc:creator>
  <cp:keywords/>
  <dc:description/>
  <cp:lastModifiedBy>Jessica Donker</cp:lastModifiedBy>
  <cp:revision>40</cp:revision>
  <dcterms:created xsi:type="dcterms:W3CDTF">2026-02-15T08:43:00Z</dcterms:created>
  <dcterms:modified xsi:type="dcterms:W3CDTF">2026-02-15T16:25:00Z</dcterms:modified>
</cp:coreProperties>
</file>